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80" w:rsidRDefault="00E21180" w:rsidP="00E21180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031883">
        <w:rPr>
          <w:b/>
        </w:rPr>
        <w:t>КРОПОТКИНСКОГО</w:t>
      </w:r>
      <w:r>
        <w:rPr>
          <w:b/>
        </w:rPr>
        <w:t xml:space="preserve"> ГОР</w:t>
      </w:r>
      <w:r w:rsidR="00031883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E21180" w:rsidRDefault="00E21180" w:rsidP="00E21180">
      <w:pPr>
        <w:jc w:val="center"/>
      </w:pPr>
    </w:p>
    <w:p w:rsidR="00E21180" w:rsidRDefault="002945C3" w:rsidP="00E21180">
      <w:pPr>
        <w:jc w:val="both"/>
      </w:pPr>
      <w:r>
        <w:t>19.04</w:t>
      </w:r>
      <w:r w:rsidR="00BA63BD">
        <w:t>.2023</w:t>
      </w:r>
      <w:r w:rsidR="00A30D3A">
        <w:t>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57</w:t>
      </w:r>
      <w:r w:rsidR="006A755C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 xml:space="preserve">О </w:t>
      </w:r>
      <w:proofErr w:type="gramStart"/>
      <w:r>
        <w:t>проведении  аукциона</w:t>
      </w:r>
      <w:proofErr w:type="gramEnd"/>
      <w:r>
        <w:t xml:space="preserve">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6A755C">
        <w:t>38:22:030001:2</w:t>
      </w:r>
      <w:r w:rsidR="002945C3">
        <w:t>290</w:t>
      </w:r>
      <w:r>
        <w:t>,</w:t>
      </w:r>
    </w:p>
    <w:p w:rsidR="00A30D3A" w:rsidRDefault="00E21180" w:rsidP="00A30D3A">
      <w:r>
        <w:t xml:space="preserve">расположенного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r>
        <w:t xml:space="preserve"> .Кропоткин, </w:t>
      </w:r>
    </w:p>
    <w:p w:rsidR="00E21180" w:rsidRDefault="00A30D3A" w:rsidP="00A30D3A">
      <w:r>
        <w:t xml:space="preserve"> площадью </w:t>
      </w:r>
      <w:r w:rsidR="002945C3">
        <w:t>6390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Pr="002945C3" w:rsidRDefault="00E21180" w:rsidP="002945C3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proofErr w:type="gramStart"/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proofErr w:type="gramEnd"/>
      <w:r w:rsidRPr="00C04ACF">
        <w:t xml:space="preserve"> о</w:t>
      </w:r>
      <w:r>
        <w:t xml:space="preserve"> проведении а</w:t>
      </w:r>
      <w:r w:rsidRPr="00C04ACF">
        <w:t>укцион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2945C3">
        <w:t>38:22:030001:2290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 xml:space="preserve">Кропоткин, площадью </w:t>
      </w:r>
      <w:r w:rsidR="002945C3">
        <w:t>6390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2945C3">
        <w:rPr>
          <w:color w:val="32465C"/>
          <w:sz w:val="22"/>
          <w:szCs w:val="22"/>
          <w:shd w:val="clear" w:color="auto" w:fill="FFFFFF"/>
        </w:rPr>
        <w:t>склады 9.4</w:t>
      </w:r>
      <w:r>
        <w:rPr>
          <w:bCs/>
        </w:rPr>
        <w:t>)</w:t>
      </w:r>
      <w:r w:rsidRPr="00CD5EB1">
        <w:rPr>
          <w:bCs/>
        </w:rPr>
        <w:t xml:space="preserve">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="002945C3">
        <w:rPr>
          <w:bCs/>
        </w:rPr>
        <w:t>2</w:t>
      </w:r>
      <w:r w:rsidRPr="00DC44D1">
        <w:rPr>
          <w:bCs/>
        </w:rPr>
        <w:t xml:space="preserve">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BA63BD" w:rsidRDefault="00BA63BD" w:rsidP="00E21180">
      <w:pPr>
        <w:ind w:left="284"/>
        <w:jc w:val="both"/>
        <w:rPr>
          <w:bCs/>
        </w:rPr>
      </w:pPr>
    </w:p>
    <w:p w:rsidR="00E21180" w:rsidRPr="002945C3" w:rsidRDefault="00E21180" w:rsidP="00E21180">
      <w:pPr>
        <w:ind w:left="284"/>
        <w:jc w:val="both"/>
        <w:rPr>
          <w:bCs/>
        </w:rPr>
      </w:pPr>
      <w:r w:rsidRPr="002945C3">
        <w:rPr>
          <w:bCs/>
        </w:rPr>
        <w:t>Глава администрации</w:t>
      </w:r>
    </w:p>
    <w:p w:rsidR="00E21180" w:rsidRPr="002945C3" w:rsidRDefault="00A30D3A" w:rsidP="00E21180">
      <w:pPr>
        <w:ind w:left="284"/>
        <w:jc w:val="both"/>
        <w:rPr>
          <w:bCs/>
        </w:rPr>
      </w:pPr>
      <w:r w:rsidRPr="002945C3">
        <w:t xml:space="preserve">Кропоткинского </w:t>
      </w:r>
      <w:r w:rsidR="00E21180" w:rsidRPr="002945C3">
        <w:rPr>
          <w:bCs/>
        </w:rPr>
        <w:t xml:space="preserve"> городского поселения</w:t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="00E21180" w:rsidRPr="002945C3">
        <w:rPr>
          <w:bCs/>
        </w:rPr>
        <w:tab/>
      </w:r>
      <w:r w:rsidRPr="002945C3">
        <w:rPr>
          <w:bCs/>
        </w:rPr>
        <w:t>О.В. Коробов.</w:t>
      </w:r>
    </w:p>
    <w:p w:rsidR="00773345" w:rsidRDefault="0070710F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0"/>
    <w:rsid w:val="00031883"/>
    <w:rsid w:val="00113364"/>
    <w:rsid w:val="001647ED"/>
    <w:rsid w:val="001A7BCD"/>
    <w:rsid w:val="002945C3"/>
    <w:rsid w:val="003A0DAE"/>
    <w:rsid w:val="004023FB"/>
    <w:rsid w:val="004A019F"/>
    <w:rsid w:val="00576E30"/>
    <w:rsid w:val="006A755C"/>
    <w:rsid w:val="006E1286"/>
    <w:rsid w:val="0070710F"/>
    <w:rsid w:val="0074550A"/>
    <w:rsid w:val="008256B3"/>
    <w:rsid w:val="00855FAB"/>
    <w:rsid w:val="008C5FD9"/>
    <w:rsid w:val="009E47AC"/>
    <w:rsid w:val="00A30D3A"/>
    <w:rsid w:val="00AC1721"/>
    <w:rsid w:val="00B01383"/>
    <w:rsid w:val="00BA63BD"/>
    <w:rsid w:val="00BF4665"/>
    <w:rsid w:val="00C47ED7"/>
    <w:rsid w:val="00DA4587"/>
    <w:rsid w:val="00DC026A"/>
    <w:rsid w:val="00E21180"/>
    <w:rsid w:val="00E33F14"/>
    <w:rsid w:val="00E37369"/>
    <w:rsid w:val="00E55144"/>
    <w:rsid w:val="00ED20A4"/>
    <w:rsid w:val="00ED55D5"/>
    <w:rsid w:val="00F8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A17D-056D-4F2F-8D75-B089EE96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2</cp:revision>
  <cp:lastPrinted>2023-01-31T01:04:00Z</cp:lastPrinted>
  <dcterms:created xsi:type="dcterms:W3CDTF">2023-04-21T03:12:00Z</dcterms:created>
  <dcterms:modified xsi:type="dcterms:W3CDTF">2023-04-21T03:12:00Z</dcterms:modified>
</cp:coreProperties>
</file>